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00716C9A">
      <w:pPr>
        <w:pStyle w:val="Heading1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64EB8A41">
            <wp:extent cx="2800824" cy="1575463"/>
            <wp:effectExtent l="0" t="0" r="635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824" cy="15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0E32C1FA" w14:textId="77777777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6908B519" w14:textId="7558B474" w:rsidR="0055778C" w:rsidRDefault="005A5193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1C078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What’s the hardest </w:t>
      </w:r>
      <w:r w:rsidR="003C322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struggle</w:t>
      </w:r>
      <w:r w:rsidR="001C078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for the Christian as the </w:t>
      </w:r>
      <w:r w:rsidR="003C322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world</w:t>
      </w:r>
      <w:r w:rsidR="001C078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</w:t>
      </w:r>
      <w:r w:rsidR="003C322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becomes</w:t>
      </w:r>
      <w:r w:rsidR="0000062E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more</w:t>
      </w:r>
      <w:r w:rsidR="001C078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</w:t>
      </w:r>
      <w:r w:rsidR="00A14608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wicked</w:t>
      </w:r>
      <w:r w:rsidR="002D4C4D"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?</w:t>
      </w:r>
    </w:p>
    <w:p w14:paraId="2DC547E0" w14:textId="77777777" w:rsidR="0098300C" w:rsidRDefault="0098300C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6948C076" w14:textId="270C51D9" w:rsidR="0098300C" w:rsidRDefault="0098300C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1EACC9A6" w14:textId="77777777" w:rsidR="0098300C" w:rsidRPr="00076AAC" w:rsidRDefault="0098300C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BAA6971" w14:textId="77777777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6279314" w14:textId="5E422F04" w:rsidR="004F5EF1" w:rsidRPr="004F5EF1" w:rsidRDefault="00912314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3C322F"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>Psalm 11</w:t>
      </w:r>
      <w:r w:rsidR="004F5EF1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4F5EF1"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1 In the LORD I take refuge. How then can you say to me: "Flee like a bird to your mountain.</w:t>
      </w:r>
    </w:p>
    <w:p w14:paraId="7DE81F6F" w14:textId="376CF4F0" w:rsidR="004F5EF1" w:rsidRPr="004F5EF1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look, the wicked bend their bows; they set their arrows against the strings to shoot from the shadows at the upright in heart.</w:t>
      </w:r>
    </w:p>
    <w:p w14:paraId="34C6CCCB" w14:textId="69FD673D" w:rsidR="004F5EF1" w:rsidRPr="004F5EF1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When the foundations are being destroyed, what can the righteous do?"</w:t>
      </w:r>
    </w:p>
    <w:p w14:paraId="4CAC419B" w14:textId="396E7703" w:rsidR="004F5EF1" w:rsidRPr="004F5EF1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LORD is in his holy temple; the LORD is on his heavenly throne. He observes everyone on earth; his eyes examine them</w:t>
      </w: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>.</w:t>
      </w:r>
    </w:p>
    <w:p w14:paraId="320E1D35" w14:textId="5DD87E7D" w:rsidR="004F5EF1" w:rsidRPr="004F5EF1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LORD examines the righteous, but the wicked, those who love violence, he hates with a passion.</w:t>
      </w:r>
    </w:p>
    <w:p w14:paraId="63240F8D" w14:textId="5579576D" w:rsidR="004F5EF1" w:rsidRPr="00A91A26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On the wicked he will rain fiery coals and burning sulfur; a scorching wind will be their lot.</w:t>
      </w:r>
    </w:p>
    <w:p w14:paraId="236A4A46" w14:textId="797592B3" w:rsidR="003C322F" w:rsidRPr="00A91A26" w:rsidRDefault="004F5EF1" w:rsidP="004F5EF1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F5EF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A91A26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the LORD is righteous, he loves justice; the upright will see his face.</w:t>
      </w:r>
    </w:p>
    <w:p w14:paraId="492F3918" w14:textId="3FB012C2" w:rsidR="008E3F19" w:rsidRPr="00494F5E" w:rsidRDefault="008E3F19" w:rsidP="004F5EF1">
      <w:pPr>
        <w:ind w:right="-360"/>
        <w:jc w:val="both"/>
        <w:rPr>
          <w:rFonts w:ascii="Arial Narrow" w:hAnsi="Arial Narrow" w:cs="Arial"/>
          <w:i/>
          <w:iCs/>
          <w:color w:val="C00000"/>
          <w:sz w:val="22"/>
          <w:szCs w:val="22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720CFBFD" w:rsidR="00314687" w:rsidRPr="00014FE2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3C322F">
        <w:rPr>
          <w:rFonts w:ascii="Arial Narrow" w:hAnsi="Arial Narrow" w:cs="Arial"/>
          <w:color w:val="365F91" w:themeColor="accent1" w:themeShade="BF"/>
          <w:sz w:val="32"/>
          <w:szCs w:val="32"/>
        </w:rPr>
        <w:t>The Testing of the Righteous</w:t>
      </w:r>
      <w:r w:rsidR="00FF4BBC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6690DDD2" w14:textId="09DA37FD" w:rsidR="00F26D69" w:rsidRPr="008E3F19" w:rsidRDefault="008B3964" w:rsidP="00AE314C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C00000"/>
        </w:rPr>
      </w:pPr>
      <w:r w:rsidRPr="00912314">
        <w:rPr>
          <w:rFonts w:ascii="Arial Narrow" w:hAnsi="Arial Narrow" w:cs="Arial"/>
          <w:color w:val="C00000"/>
        </w:rPr>
        <w:t>V:</w:t>
      </w:r>
      <w:r w:rsidR="00912314" w:rsidRPr="00912314">
        <w:rPr>
          <w:rFonts w:ascii="Arial Narrow" w:hAnsi="Arial Narrow" w:cs="Arial"/>
          <w:color w:val="C00000"/>
        </w:rPr>
        <w:t>1</w:t>
      </w:r>
      <w:r w:rsidR="003C322F">
        <w:rPr>
          <w:rFonts w:ascii="Arial Narrow" w:hAnsi="Arial Narrow" w:cs="Arial"/>
          <w:color w:val="C00000"/>
        </w:rPr>
        <w:t xml:space="preserve"> </w:t>
      </w:r>
      <w:r w:rsidR="00D17AC0">
        <w:rPr>
          <w:rFonts w:ascii="Arial Narrow" w:hAnsi="Arial Narrow" w:cs="Arial"/>
          <w:b/>
          <w:bCs/>
          <w:color w:val="000000" w:themeColor="text1"/>
        </w:rPr>
        <w:t>Christians</w:t>
      </w:r>
      <w:r w:rsidR="003C322F">
        <w:rPr>
          <w:rFonts w:ascii="Arial Narrow" w:hAnsi="Arial Narrow" w:cs="Arial"/>
          <w:color w:val="000000" w:themeColor="text1"/>
        </w:rPr>
        <w:t xml:space="preserve"> trust in the Lord </w:t>
      </w:r>
      <w:r w:rsidR="003C322F" w:rsidRPr="003C322F">
        <w:rPr>
          <w:rFonts w:ascii="Arial Narrow" w:hAnsi="Arial Narrow" w:cs="Arial"/>
          <w:color w:val="C00000"/>
        </w:rPr>
        <w:t>(Proverbs 3:5)</w:t>
      </w:r>
      <w:r w:rsidR="00A91A26">
        <w:rPr>
          <w:rFonts w:ascii="Arial Narrow" w:hAnsi="Arial Narrow" w:cs="Arial"/>
          <w:color w:val="C00000"/>
        </w:rPr>
        <w:t>,</w:t>
      </w:r>
      <w:r w:rsidR="003C322F">
        <w:rPr>
          <w:rFonts w:ascii="Arial Narrow" w:hAnsi="Arial Narrow" w:cs="Arial"/>
          <w:color w:val="000000" w:themeColor="text1"/>
        </w:rPr>
        <w:t xml:space="preserve"> not in their escape plan</w:t>
      </w:r>
      <w:r w:rsidR="008E3F19">
        <w:rPr>
          <w:rFonts w:ascii="Arial Narrow" w:hAnsi="Arial Narrow" w:cs="Arial"/>
          <w:color w:val="000000" w:themeColor="text1"/>
        </w:rPr>
        <w:t>.</w:t>
      </w:r>
    </w:p>
    <w:p w14:paraId="7E6D8A88" w14:textId="1577FC3A" w:rsidR="0004397B" w:rsidRPr="003C322F" w:rsidRDefault="0004397B" w:rsidP="003C322F">
      <w:pPr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3713E874" w14:textId="629AD6C0" w:rsidR="00D40B24" w:rsidRDefault="00D40B2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692D7FFB" w14:textId="77777777" w:rsidR="0098300C" w:rsidRDefault="0098300C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0220FDC" w14:textId="2105C4C4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55A67DF" w14:textId="284FB998" w:rsidR="0098300C" w:rsidRDefault="0098300C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158FBF22" w14:textId="77777777" w:rsidR="0098300C" w:rsidRDefault="0098300C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1DBB57E8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3C322F">
        <w:rPr>
          <w:rFonts w:ascii="Arial Narrow" w:hAnsi="Arial Narrow" w:cs="Arial"/>
          <w:color w:val="C00000"/>
        </w:rPr>
        <w:t>2-3</w:t>
      </w:r>
      <w:r w:rsidR="00670BE8">
        <w:rPr>
          <w:rFonts w:ascii="Arial Narrow" w:hAnsi="Arial Narrow" w:cs="Arial"/>
          <w:color w:val="C00000"/>
        </w:rPr>
        <w:t xml:space="preserve"> </w:t>
      </w:r>
      <w:r w:rsidR="003C322F">
        <w:rPr>
          <w:rFonts w:ascii="Arial Narrow" w:hAnsi="Arial Narrow" w:cs="Arial"/>
          <w:b/>
          <w:bCs/>
          <w:color w:val="000000" w:themeColor="text1"/>
        </w:rPr>
        <w:t>The unrighteous</w:t>
      </w:r>
      <w:r w:rsidR="00A6245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A14608">
        <w:rPr>
          <w:rFonts w:ascii="Arial Narrow" w:hAnsi="Arial Narrow" w:cs="Arial"/>
          <w:b/>
          <w:bCs/>
          <w:color w:val="000000" w:themeColor="text1"/>
        </w:rPr>
        <w:t xml:space="preserve">are </w:t>
      </w:r>
      <w:r w:rsidR="003C322F">
        <w:rPr>
          <w:rFonts w:ascii="Arial Narrow" w:hAnsi="Arial Narrow" w:cs="Arial"/>
          <w:color w:val="000000" w:themeColor="text1"/>
        </w:rPr>
        <w:t>shoot</w:t>
      </w:r>
      <w:r w:rsidR="00A14608">
        <w:rPr>
          <w:rFonts w:ascii="Arial Narrow" w:hAnsi="Arial Narrow" w:cs="Arial"/>
          <w:color w:val="000000" w:themeColor="text1"/>
        </w:rPr>
        <w:t>ing</w:t>
      </w:r>
      <w:r w:rsidR="003C322F">
        <w:rPr>
          <w:rFonts w:ascii="Arial Narrow" w:hAnsi="Arial Narrow" w:cs="Arial"/>
          <w:color w:val="000000" w:themeColor="text1"/>
        </w:rPr>
        <w:t xml:space="preserve"> </w:t>
      </w:r>
      <w:r w:rsidR="00A91A26">
        <w:rPr>
          <w:rFonts w:ascii="Arial Narrow" w:hAnsi="Arial Narrow" w:cs="Arial"/>
          <w:color w:val="000000" w:themeColor="text1"/>
        </w:rPr>
        <w:t xml:space="preserve">the </w:t>
      </w:r>
      <w:r w:rsidR="003C322F">
        <w:rPr>
          <w:rFonts w:ascii="Arial Narrow" w:hAnsi="Arial Narrow" w:cs="Arial"/>
          <w:color w:val="000000" w:themeColor="text1"/>
        </w:rPr>
        <w:t xml:space="preserve">believer’s </w:t>
      </w:r>
      <w:r w:rsidR="0047275B">
        <w:rPr>
          <w:rFonts w:ascii="Arial Narrow" w:hAnsi="Arial Narrow" w:cs="Arial"/>
          <w:color w:val="000000" w:themeColor="text1"/>
        </w:rPr>
        <w:t>foundational</w:t>
      </w:r>
      <w:r w:rsidR="003C322F">
        <w:rPr>
          <w:rFonts w:ascii="Arial Narrow" w:hAnsi="Arial Narrow" w:cs="Arial"/>
          <w:color w:val="000000" w:themeColor="text1"/>
        </w:rPr>
        <w:t xml:space="preserve"> issues w</w:t>
      </w:r>
      <w:r w:rsidR="00D17AC0">
        <w:rPr>
          <w:rFonts w:ascii="Arial Narrow" w:hAnsi="Arial Narrow" w:cs="Arial"/>
          <w:color w:val="000000" w:themeColor="text1"/>
        </w:rPr>
        <w:t>hile</w:t>
      </w:r>
      <w:r w:rsidR="003C322F">
        <w:rPr>
          <w:rFonts w:ascii="Arial Narrow" w:hAnsi="Arial Narrow" w:cs="Arial"/>
          <w:color w:val="000000" w:themeColor="text1"/>
        </w:rPr>
        <w:t xml:space="preserve"> destroying the </w:t>
      </w:r>
      <w:r w:rsidR="0047275B">
        <w:rPr>
          <w:rFonts w:ascii="Arial Narrow" w:hAnsi="Arial Narrow" w:cs="Arial"/>
          <w:color w:val="000000" w:themeColor="text1"/>
        </w:rPr>
        <w:t>holy</w:t>
      </w:r>
      <w:r w:rsidR="003C322F">
        <w:rPr>
          <w:rFonts w:ascii="Arial Narrow" w:hAnsi="Arial Narrow" w:cs="Arial"/>
          <w:color w:val="000000" w:themeColor="text1"/>
        </w:rPr>
        <w:t xml:space="preserve">. </w:t>
      </w:r>
    </w:p>
    <w:p w14:paraId="68C7222E" w14:textId="018F7561" w:rsidR="00EC0CCC" w:rsidRDefault="00EC0CCC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7796C880" w14:textId="1193A02B" w:rsidR="00993CA1" w:rsidRDefault="00993CA1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67745F3F" w14:textId="77777777" w:rsidR="0098300C" w:rsidRDefault="0098300C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2B64385A" w14:textId="0463207D" w:rsidR="00993CA1" w:rsidRDefault="00993CA1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69E21328" w14:textId="77777777" w:rsidR="0098300C" w:rsidRDefault="0098300C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58306D90" w14:textId="42097C85" w:rsidR="0043608C" w:rsidRDefault="00453A0B" w:rsidP="0043608C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V:4-7 </w:t>
      </w:r>
      <w:r w:rsidR="00993CA1" w:rsidRPr="00993CA1">
        <w:rPr>
          <w:rFonts w:ascii="Arial Narrow" w:hAnsi="Arial Narrow" w:cs="Arial"/>
          <w:color w:val="000000" w:themeColor="text1"/>
        </w:rPr>
        <w:t xml:space="preserve"> </w:t>
      </w:r>
      <w:r w:rsidRPr="00453A0B">
        <w:rPr>
          <w:rFonts w:ascii="Arial Narrow" w:hAnsi="Arial Narrow" w:cs="Arial"/>
          <w:b/>
          <w:bCs/>
          <w:color w:val="000000" w:themeColor="text1"/>
        </w:rPr>
        <w:t>T</w:t>
      </w:r>
      <w:r w:rsidR="004F5EF1">
        <w:rPr>
          <w:rFonts w:ascii="Arial Narrow" w:hAnsi="Arial Narrow" w:cs="Arial"/>
          <w:b/>
          <w:bCs/>
          <w:color w:val="000000" w:themeColor="text1"/>
        </w:rPr>
        <w:t>he</w:t>
      </w:r>
      <w:r w:rsidR="00A14608">
        <w:rPr>
          <w:rFonts w:ascii="Arial Narrow" w:hAnsi="Arial Narrow" w:cs="Arial"/>
          <w:b/>
          <w:bCs/>
          <w:color w:val="000000" w:themeColor="text1"/>
        </w:rPr>
        <w:t xml:space="preserve"> final</w:t>
      </w:r>
      <w:r w:rsidR="004F5EF1">
        <w:rPr>
          <w:rFonts w:ascii="Arial Narrow" w:hAnsi="Arial Narrow" w:cs="Arial"/>
          <w:b/>
          <w:bCs/>
          <w:color w:val="000000" w:themeColor="text1"/>
        </w:rPr>
        <w:t xml:space="preserve"> exam</w:t>
      </w:r>
      <w:r w:rsidR="00A14608">
        <w:rPr>
          <w:rFonts w:ascii="Arial Narrow" w:hAnsi="Arial Narrow" w:cs="Arial"/>
          <w:b/>
          <w:bCs/>
          <w:color w:val="000000" w:themeColor="text1"/>
        </w:rPr>
        <w:t>s</w:t>
      </w:r>
      <w:r w:rsidR="00A91A26">
        <w:rPr>
          <w:rFonts w:ascii="Arial Narrow" w:hAnsi="Arial Narrow" w:cs="Arial"/>
          <w:b/>
          <w:bCs/>
          <w:color w:val="000000" w:themeColor="text1"/>
        </w:rPr>
        <w:t xml:space="preserve"> ha</w:t>
      </w:r>
      <w:r w:rsidR="00A14608">
        <w:rPr>
          <w:rFonts w:ascii="Arial Narrow" w:hAnsi="Arial Narrow" w:cs="Arial"/>
          <w:b/>
          <w:bCs/>
          <w:color w:val="000000" w:themeColor="text1"/>
        </w:rPr>
        <w:t>ve</w:t>
      </w:r>
      <w:r w:rsidR="00A91A26">
        <w:rPr>
          <w:rFonts w:ascii="Arial Narrow" w:hAnsi="Arial Narrow" w:cs="Arial"/>
          <w:b/>
          <w:bCs/>
          <w:color w:val="000000" w:themeColor="text1"/>
        </w:rPr>
        <w:t xml:space="preserve"> started</w:t>
      </w:r>
      <w:r w:rsidR="00993CA1" w:rsidRPr="00993CA1">
        <w:rPr>
          <w:rFonts w:ascii="Arial Narrow" w:hAnsi="Arial Narrow" w:cs="Arial"/>
          <w:color w:val="000000" w:themeColor="text1"/>
        </w:rPr>
        <w:t xml:space="preserve"> </w:t>
      </w:r>
      <w:r w:rsidR="00A91A26">
        <w:rPr>
          <w:rFonts w:ascii="Arial Narrow" w:hAnsi="Arial Narrow" w:cs="Arial"/>
          <w:color w:val="000000" w:themeColor="text1"/>
        </w:rPr>
        <w:t>and soon</w:t>
      </w:r>
      <w:r w:rsidR="00F520AD">
        <w:rPr>
          <w:rFonts w:ascii="Arial Narrow" w:hAnsi="Arial Narrow" w:cs="Arial"/>
          <w:color w:val="000000" w:themeColor="text1"/>
        </w:rPr>
        <w:t xml:space="preserve"> </w:t>
      </w:r>
      <w:r w:rsidR="0047275B">
        <w:rPr>
          <w:rFonts w:ascii="Arial Narrow" w:hAnsi="Arial Narrow" w:cs="Arial"/>
          <w:color w:val="000000" w:themeColor="text1"/>
        </w:rPr>
        <w:t>the day of wrath will begin</w:t>
      </w:r>
      <w:r>
        <w:rPr>
          <w:rFonts w:ascii="Arial Narrow" w:hAnsi="Arial Narrow" w:cs="Arial"/>
          <w:color w:val="000000" w:themeColor="text1"/>
        </w:rPr>
        <w:t xml:space="preserve">. What </w:t>
      </w:r>
      <w:r w:rsidR="00A91A26">
        <w:rPr>
          <w:rFonts w:ascii="Arial Narrow" w:hAnsi="Arial Narrow" w:cs="Arial"/>
          <w:color w:val="000000" w:themeColor="text1"/>
        </w:rPr>
        <w:t>will sustain you until His return?</w:t>
      </w:r>
    </w:p>
    <w:p w14:paraId="280AB98E" w14:textId="77777777" w:rsidR="0043608C" w:rsidRDefault="0043608C" w:rsidP="0043608C">
      <w:pPr>
        <w:ind w:left="360"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2C337C6C" w14:textId="7676D49E" w:rsidR="0043608C" w:rsidRDefault="0043608C" w:rsidP="004F5EF1">
      <w:pPr>
        <w:ind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47C79E58" w14:textId="77777777" w:rsidR="0098300C" w:rsidRDefault="0098300C" w:rsidP="004F5EF1">
      <w:pPr>
        <w:ind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1E2B3FB0" w14:textId="26EFDC3B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5AE0884B" w14:textId="72D97C4F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1C82E574" w14:textId="64A94544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4CD32F66" w14:textId="5CCE32E5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6D836909" w14:textId="6561630C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6421A909" w14:textId="7A5EAAC3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1CC9FBA5" w14:textId="0BC7A5B6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052CF683" w14:textId="28F9A654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0C6EBAD6" w14:textId="77777777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4F10017E" w14:textId="6231AE12" w:rsidR="00453A0B" w:rsidRDefault="00453A0B" w:rsidP="00453A0B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*Prophetic</w:t>
      </w:r>
      <w:r w:rsidR="004F5EF1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insight</w:t>
      </w:r>
      <w:r w:rsidR="0098300C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s</w:t>
      </w: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</w:t>
      </w:r>
      <w:r w:rsidR="00DF3346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continue through</w:t>
      </w: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Psalm</w:t>
      </w:r>
      <w:r w:rsidR="00DF3346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Chapter</w:t>
      </w:r>
      <w:r w:rsidR="0098300C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s</w:t>
      </w:r>
      <w:r w:rsidR="00DF3346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12-14</w:t>
      </w:r>
      <w:r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. </w:t>
      </w:r>
    </w:p>
    <w:p w14:paraId="647E07D5" w14:textId="77777777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6EFB731A" w14:textId="14D4AE70" w:rsidR="00F26D69" w:rsidRPr="009E09A5" w:rsidRDefault="009E09A5" w:rsidP="009E09A5">
      <w:p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9E09A5">
        <w:rPr>
          <w:rFonts w:ascii="Arial Narrow" w:hAnsi="Arial Narrow" w:cs="Arial"/>
          <w:b/>
          <w:bCs/>
          <w:color w:val="000000" w:themeColor="text1"/>
          <w:u w:val="single"/>
        </w:rPr>
        <w:t>The godly</w:t>
      </w:r>
      <w:r>
        <w:rPr>
          <w:rFonts w:ascii="Arial Narrow" w:hAnsi="Arial Narrow" w:cs="Arial"/>
          <w:b/>
          <w:bCs/>
          <w:color w:val="000000" w:themeColor="text1"/>
        </w:rPr>
        <w:t xml:space="preserve"> in the midst of godless</w:t>
      </w:r>
      <w:r w:rsidR="00F520AD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5A55031D" w14:textId="595A4960" w:rsidR="00453A0B" w:rsidRPr="009E09A5" w:rsidRDefault="00E72D46" w:rsidP="004F5EF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*</w:t>
      </w:r>
      <w:r w:rsidR="00453A0B"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Psalm</w:t>
      </w:r>
      <w:r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12</w:t>
      </w:r>
      <w:r w:rsidR="00453A0B"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:1</w:t>
      </w:r>
      <w:r w:rsidR="00453A0B"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453A0B" w:rsidRPr="009E09A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Help, LORD, for no one is faithful anymore; those who are loyal have vanished from the human race.</w:t>
      </w:r>
    </w:p>
    <w:p w14:paraId="11BF7DA5" w14:textId="77777777" w:rsidR="009E09A5" w:rsidRDefault="009E09A5" w:rsidP="004F5EF1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26B70EB9" w14:textId="6F71E5E5" w:rsidR="009E09A5" w:rsidRPr="009E09A5" w:rsidRDefault="009E09A5" w:rsidP="004F5EF1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9E09A5">
        <w:rPr>
          <w:rFonts w:ascii="Arial Narrow" w:hAnsi="Arial Narrow" w:cs="Arial"/>
          <w:b/>
          <w:bCs/>
          <w:i/>
          <w:iCs/>
          <w:color w:val="000000" w:themeColor="text1"/>
          <w:u w:val="single"/>
        </w:rPr>
        <w:t xml:space="preserve">The </w:t>
      </w:r>
      <w:r w:rsidR="0000062E">
        <w:rPr>
          <w:rFonts w:ascii="Arial Narrow" w:hAnsi="Arial Narrow" w:cs="Arial"/>
          <w:b/>
          <w:bCs/>
          <w:i/>
          <w:iCs/>
          <w:color w:val="000000" w:themeColor="text1"/>
          <w:u w:val="single"/>
        </w:rPr>
        <w:t>anguish</w:t>
      </w:r>
      <w:r w:rsidRPr="009E09A5">
        <w:rPr>
          <w:rFonts w:ascii="Arial Narrow" w:hAnsi="Arial Narrow" w:cs="Arial"/>
          <w:b/>
          <w:bCs/>
          <w:i/>
          <w:iCs/>
          <w:color w:val="000000" w:themeColor="text1"/>
          <w:u w:val="single"/>
        </w:rPr>
        <w:t xml:space="preserve"> people</w:t>
      </w:r>
      <w:r w:rsidRPr="009E09A5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  <w:r w:rsidR="00A14608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will experience </w:t>
      </w:r>
      <w:r w:rsidRPr="009E09A5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during </w:t>
      </w:r>
      <w:r w:rsidR="0098300C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the </w:t>
      </w:r>
      <w:r w:rsidRPr="009E09A5">
        <w:rPr>
          <w:rFonts w:ascii="Arial Narrow" w:hAnsi="Arial Narrow" w:cs="Arial"/>
          <w:b/>
          <w:bCs/>
          <w:i/>
          <w:iCs/>
          <w:color w:val="000000" w:themeColor="text1"/>
        </w:rPr>
        <w:t>tribulation</w:t>
      </w:r>
    </w:p>
    <w:p w14:paraId="69BF0D31" w14:textId="1AA83335" w:rsidR="009E09A5" w:rsidRPr="009E09A5" w:rsidRDefault="009E09A5" w:rsidP="009E09A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*Psalm 13:1</w:t>
      </w:r>
      <w:r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9E09A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How long, LORD? Will you forget me forever? How long will you hide your face from me?</w:t>
      </w:r>
    </w:p>
    <w:p w14:paraId="03735563" w14:textId="77777777" w:rsidR="00F520AD" w:rsidRDefault="00F520AD" w:rsidP="00F520AD">
      <w:pPr>
        <w:ind w:right="-720"/>
        <w:rPr>
          <w:rFonts w:ascii="Arial Narrow" w:hAnsi="Arial Narrow" w:cs="Arial"/>
          <w:b/>
          <w:bCs/>
          <w:color w:val="C00000"/>
        </w:rPr>
      </w:pPr>
    </w:p>
    <w:p w14:paraId="0105534C" w14:textId="65B8F1B8" w:rsidR="00E155B7" w:rsidRPr="00F520AD" w:rsidRDefault="00F520AD" w:rsidP="00F520AD">
      <w:pPr>
        <w:ind w:right="-720"/>
        <w:rPr>
          <w:rFonts w:ascii="Arial Narrow" w:hAnsi="Arial Narrow" w:cs="Arial"/>
          <w:color w:val="000000" w:themeColor="text1"/>
        </w:rPr>
      </w:pPr>
      <w:r w:rsidRPr="00F520AD">
        <w:rPr>
          <w:rFonts w:ascii="Arial Narrow" w:hAnsi="Arial Narrow" w:cs="Arial"/>
          <w:b/>
          <w:bCs/>
          <w:color w:val="000000" w:themeColor="text1"/>
          <w:u w:val="single"/>
        </w:rPr>
        <w:t>The depraved attitudes</w:t>
      </w:r>
      <w:r w:rsidRPr="00F520AD">
        <w:rPr>
          <w:rFonts w:ascii="Arial Narrow" w:hAnsi="Arial Narrow" w:cs="Arial"/>
          <w:b/>
          <w:bCs/>
          <w:color w:val="000000" w:themeColor="text1"/>
        </w:rPr>
        <w:t xml:space="preserve"> in the last days.</w:t>
      </w:r>
      <w:r w:rsidR="0084486E" w:rsidRPr="00F520AD">
        <w:rPr>
          <w:rFonts w:ascii="Arial Narrow" w:hAnsi="Arial Narrow" w:cs="Arial"/>
          <w:color w:val="000000" w:themeColor="text1"/>
        </w:rPr>
        <w:t xml:space="preserve"> </w:t>
      </w:r>
    </w:p>
    <w:p w14:paraId="6E663627" w14:textId="77CF87B9" w:rsidR="00F520AD" w:rsidRPr="00F520AD" w:rsidRDefault="00F520AD" w:rsidP="004F5EF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F520AD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*Psalm 14:1</w:t>
      </w:r>
      <w:r w:rsidRPr="00F520A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F520A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fool says in his heart, "There is no God." They are corrupt, their deeds are vile; there is no one who does good.</w:t>
      </w:r>
    </w:p>
    <w:p w14:paraId="7A28177F" w14:textId="1620816D" w:rsid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7811ECF7" w14:textId="77777777" w:rsidR="00E155B7" w:rsidRP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296BA79E" w14:textId="7032672B" w:rsidR="00E155B7" w:rsidRPr="00E37362" w:rsidRDefault="00E155B7" w:rsidP="00980987">
      <w:pPr>
        <w:pStyle w:val="ListParagraph"/>
        <w:ind w:left="1080" w:right="-720"/>
        <w:rPr>
          <w:rFonts w:ascii="Arial Narrow" w:hAnsi="Arial Narrow" w:cs="Arial"/>
          <w:color w:val="000000" w:themeColor="text1"/>
        </w:rPr>
      </w:pPr>
    </w:p>
    <w:p w14:paraId="5AAF51D4" w14:textId="245A0FC3" w:rsidR="00E37362" w:rsidRPr="00DF3346" w:rsidRDefault="0047275B" w:rsidP="00E37362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How to fight the good fight of faith</w:t>
      </w:r>
      <w:r w:rsidR="00DF3346" w:rsidRPr="00DF3346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77852B6D" w14:textId="509C2C23" w:rsidR="00494F5E" w:rsidRDefault="00494F5E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2561ADA" w14:textId="0C50D266" w:rsidR="00DF3346" w:rsidRDefault="00DF3346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3A4452F" w14:textId="77777777" w:rsidR="00DF3346" w:rsidRPr="00E37362" w:rsidRDefault="00DF3346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D318E89" w14:textId="2D3879C4" w:rsidR="00D27BFB" w:rsidRPr="00D27BFB" w:rsidRDefault="00993CA1" w:rsidP="00D27BF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D27BFB">
        <w:rPr>
          <w:rFonts w:ascii="Arial Narrow" w:hAnsi="Arial Narrow" w:cs="Arial"/>
          <w:b/>
          <w:bCs/>
          <w:color w:val="C00000"/>
          <w:sz w:val="21"/>
          <w:szCs w:val="21"/>
        </w:rPr>
        <w:t>*</w:t>
      </w:r>
      <w:r w:rsidR="00D27BFB" w:rsidRPr="00D27BFB"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Psalm 127:1</w:t>
      </w:r>
      <w:r w:rsidR="00D27BFB" w:rsidRPr="00D27B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D27BFB"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Unless the LORD builds the house, the </w:t>
      </w:r>
      <w:r w:rsidR="00D17AC0" w:rsidRPr="0047275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builders'</w:t>
      </w:r>
      <w:r w:rsidR="00D27BFB" w:rsidRPr="0047275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 xml:space="preserve"> labor in vain</w:t>
      </w:r>
      <w:r w:rsidR="00D27BFB"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. Unless the LORD watches over the city, </w:t>
      </w:r>
      <w:r w:rsidR="00D27BFB" w:rsidRPr="0047275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guards stand watch in vain</w:t>
      </w:r>
      <w:r w:rsidR="00D27BFB"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59A0646F" w14:textId="74122370" w:rsidR="00D27BFB" w:rsidRPr="00D27BFB" w:rsidRDefault="00D27BFB" w:rsidP="00D27BF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7275B">
        <w:rPr>
          <w:rFonts w:ascii="Arial Narrow" w:hAnsi="Arial Narrow" w:cs="Arial"/>
          <w:i/>
          <w:iCs/>
          <w:color w:val="C00000"/>
          <w:sz w:val="21"/>
          <w:szCs w:val="21"/>
          <w:u w:val="single"/>
        </w:rPr>
        <w:t xml:space="preserve">2 </w:t>
      </w:r>
      <w:r w:rsidRPr="0047275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In vain you rise early and stay up late</w:t>
      </w:r>
      <w:r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toiling for food to eat—for he grants sleep to those he loves.</w:t>
      </w:r>
    </w:p>
    <w:p w14:paraId="3E437B45" w14:textId="76E68608" w:rsidR="00D27BFB" w:rsidRPr="00D27BFB" w:rsidRDefault="00D27BFB" w:rsidP="00D27BF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D27B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Children are a heritage from the LORD, offspring a reward from him.</w:t>
      </w:r>
    </w:p>
    <w:p w14:paraId="5C0B2A06" w14:textId="04B0D4F9" w:rsidR="00D27BFB" w:rsidRPr="00D27BFB" w:rsidRDefault="00D27BFB" w:rsidP="00D27BF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D27B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Like arrows in the hands of a warrior are children born in one's youth.</w:t>
      </w:r>
    </w:p>
    <w:p w14:paraId="7003C91D" w14:textId="7DC0640A" w:rsidR="00993CA1" w:rsidRPr="00993CA1" w:rsidRDefault="00D27BFB" w:rsidP="00D27BFB">
      <w:pPr>
        <w:shd w:val="clear" w:color="auto" w:fill="F2F2F2" w:themeFill="background1" w:themeFillShade="F2"/>
        <w:ind w:right="-360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D27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5 Blessed is the man whose quiver is full of them. They will not be put to shame when they contend with their opponents in court</w:t>
      </w:r>
      <w:r w:rsidRPr="00D27BFB">
        <w:rPr>
          <w:rFonts w:ascii="Arial Narrow" w:hAnsi="Arial Narrow" w:cs="Arial"/>
          <w:i/>
          <w:iCs/>
          <w:color w:val="C00000"/>
          <w:sz w:val="21"/>
          <w:szCs w:val="21"/>
        </w:rPr>
        <w:t>.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</w:p>
    <w:p w14:paraId="51F92794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6A5E1F6E" w14:textId="77777777" w:rsidR="00A7577A" w:rsidRPr="006F61DA" w:rsidRDefault="00A7577A" w:rsidP="006F61DA">
      <w:pPr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CF364A4" w14:textId="4E7ACE91" w:rsidR="00D14304" w:rsidRDefault="00D14304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D27BFB">
        <w:rPr>
          <w:rFonts w:ascii="Arial Narrow" w:hAnsi="Arial Narrow" w:cs="Arial"/>
          <w:color w:val="365F91" w:themeColor="accent1" w:themeShade="BF"/>
          <w:sz w:val="32"/>
          <w:szCs w:val="32"/>
        </w:rPr>
        <w:t>Wisdom within the intimacy of God’s Word</w:t>
      </w:r>
      <w:r w:rsidR="007F367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for the Last Days</w:t>
      </w:r>
      <w:r w:rsidR="006F61DA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7C1AC99" w14:textId="2C072E25" w:rsidR="006F61DA" w:rsidRDefault="006F61DA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0C90F781" w14:textId="25E72356" w:rsidR="00CD184F" w:rsidRDefault="007F3670" w:rsidP="00041367">
      <w:pPr>
        <w:pStyle w:val="ListParagraph"/>
        <w:numPr>
          <w:ilvl w:val="0"/>
          <w:numId w:val="46"/>
        </w:numPr>
        <w:ind w:right="-360"/>
        <w:rPr>
          <w:rFonts w:ascii="Arial Narrow" w:hAnsi="Arial Narrow" w:cs="Arial"/>
          <w:color w:val="000000" w:themeColor="text1"/>
        </w:rPr>
      </w:pPr>
      <w:r w:rsidRPr="00D17AC0">
        <w:rPr>
          <w:rFonts w:ascii="Arial Narrow" w:hAnsi="Arial Narrow" w:cs="Arial"/>
          <w:b/>
          <w:bCs/>
          <w:color w:val="C00000"/>
        </w:rPr>
        <w:t>V:1-2</w:t>
      </w:r>
      <w:r w:rsidRPr="007F3670">
        <w:rPr>
          <w:rFonts w:ascii="Arial Narrow" w:hAnsi="Arial Narrow" w:cs="Arial"/>
          <w:color w:val="C00000"/>
        </w:rPr>
        <w:t xml:space="preserve"> </w:t>
      </w:r>
      <w:r w:rsidR="00041367">
        <w:rPr>
          <w:rFonts w:ascii="Arial Narrow" w:hAnsi="Arial Narrow" w:cs="Arial"/>
          <w:color w:val="000000" w:themeColor="text1"/>
        </w:rPr>
        <w:t>P</w:t>
      </w:r>
      <w:r>
        <w:rPr>
          <w:rFonts w:ascii="Arial Narrow" w:hAnsi="Arial Narrow" w:cs="Arial"/>
          <w:color w:val="000000" w:themeColor="text1"/>
        </w:rPr>
        <w:t xml:space="preserve">artner </w:t>
      </w:r>
      <w:r w:rsidR="00C955C2">
        <w:rPr>
          <w:rFonts w:ascii="Arial Narrow" w:hAnsi="Arial Narrow" w:cs="Arial"/>
          <w:color w:val="000000" w:themeColor="text1"/>
        </w:rPr>
        <w:t>with</w:t>
      </w:r>
      <w:r>
        <w:rPr>
          <w:rFonts w:ascii="Arial Narrow" w:hAnsi="Arial Narrow" w:cs="Arial"/>
          <w:color w:val="000000" w:themeColor="text1"/>
        </w:rPr>
        <w:t xml:space="preserve"> God, everything</w:t>
      </w:r>
      <w:r w:rsidR="00041367">
        <w:rPr>
          <w:rFonts w:ascii="Arial Narrow" w:hAnsi="Arial Narrow" w:cs="Arial"/>
          <w:color w:val="000000" w:themeColor="text1"/>
        </w:rPr>
        <w:t xml:space="preserve"> done</w:t>
      </w:r>
      <w:r w:rsidR="0098300C">
        <w:rPr>
          <w:rFonts w:ascii="Arial Narrow" w:hAnsi="Arial Narrow" w:cs="Arial"/>
          <w:color w:val="000000" w:themeColor="text1"/>
        </w:rPr>
        <w:t xml:space="preserve"> without Him</w:t>
      </w:r>
      <w:r>
        <w:rPr>
          <w:rFonts w:ascii="Arial Narrow" w:hAnsi="Arial Narrow" w:cs="Arial"/>
          <w:color w:val="000000" w:themeColor="text1"/>
        </w:rPr>
        <w:t xml:space="preserve"> is done in vain. </w:t>
      </w:r>
    </w:p>
    <w:p w14:paraId="24085BD1" w14:textId="6F1A2F4C" w:rsidR="0007084B" w:rsidRDefault="0047275B" w:rsidP="00041367">
      <w:pPr>
        <w:pStyle w:val="ListParagraph"/>
        <w:numPr>
          <w:ilvl w:val="0"/>
          <w:numId w:val="47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An </w:t>
      </w:r>
      <w:r w:rsidR="0007084B" w:rsidRPr="00D17AC0">
        <w:rPr>
          <w:rFonts w:ascii="Arial Narrow" w:hAnsi="Arial Narrow" w:cs="Arial"/>
          <w:b/>
          <w:bCs/>
          <w:color w:val="000000" w:themeColor="text1"/>
        </w:rPr>
        <w:t>Ineffective</w:t>
      </w:r>
      <w:r w:rsidR="0007084B">
        <w:rPr>
          <w:rFonts w:ascii="Arial Narrow" w:hAnsi="Arial Narrow" w:cs="Arial"/>
          <w:color w:val="000000" w:themeColor="text1"/>
        </w:rPr>
        <w:t xml:space="preserve"> effort</w:t>
      </w:r>
      <w:r w:rsidR="004F5EF1">
        <w:rPr>
          <w:rFonts w:ascii="Arial Narrow" w:hAnsi="Arial Narrow" w:cs="Arial"/>
          <w:color w:val="000000" w:themeColor="text1"/>
        </w:rPr>
        <w:t xml:space="preserve"> to shape life</w:t>
      </w:r>
      <w:r w:rsidR="00C955C2">
        <w:rPr>
          <w:rFonts w:ascii="Arial Narrow" w:hAnsi="Arial Narrow" w:cs="Arial"/>
          <w:color w:val="000000" w:themeColor="text1"/>
        </w:rPr>
        <w:t xml:space="preserve"> without God</w:t>
      </w:r>
      <w:r w:rsidR="004F5EF1">
        <w:rPr>
          <w:rFonts w:ascii="Arial Narrow" w:hAnsi="Arial Narrow" w:cs="Arial"/>
          <w:color w:val="000000" w:themeColor="text1"/>
        </w:rPr>
        <w:t>.</w:t>
      </w:r>
      <w:r w:rsidR="0007084B">
        <w:rPr>
          <w:rFonts w:ascii="Arial Narrow" w:hAnsi="Arial Narrow" w:cs="Arial"/>
          <w:color w:val="000000" w:themeColor="text1"/>
        </w:rPr>
        <w:t xml:space="preserve"> </w:t>
      </w:r>
    </w:p>
    <w:p w14:paraId="79C87150" w14:textId="77777777" w:rsidR="00C955C2" w:rsidRDefault="00C955C2" w:rsidP="00C955C2">
      <w:pPr>
        <w:pStyle w:val="ListParagraph"/>
        <w:ind w:left="1080" w:right="-360"/>
        <w:jc w:val="both"/>
        <w:rPr>
          <w:rFonts w:ascii="Arial Narrow" w:hAnsi="Arial Narrow" w:cs="Arial"/>
          <w:color w:val="000000" w:themeColor="text1"/>
        </w:rPr>
      </w:pPr>
    </w:p>
    <w:p w14:paraId="10184A15" w14:textId="09797A94" w:rsidR="0007084B" w:rsidRDefault="00C955C2" w:rsidP="00041367">
      <w:pPr>
        <w:pStyle w:val="ListParagraph"/>
        <w:numPr>
          <w:ilvl w:val="0"/>
          <w:numId w:val="47"/>
        </w:numPr>
        <w:ind w:right="-360"/>
        <w:rPr>
          <w:rFonts w:ascii="Arial Narrow" w:hAnsi="Arial Narrow" w:cs="Arial"/>
          <w:color w:val="000000" w:themeColor="text1"/>
        </w:rPr>
      </w:pPr>
      <w:r w:rsidRPr="00D17AC0">
        <w:rPr>
          <w:rFonts w:ascii="Arial Narrow" w:hAnsi="Arial Narrow" w:cs="Arial"/>
          <w:b/>
          <w:bCs/>
          <w:color w:val="000000" w:themeColor="text1"/>
        </w:rPr>
        <w:t xml:space="preserve">Hollow </w:t>
      </w:r>
      <w:r w:rsidR="0047275B">
        <w:rPr>
          <w:rFonts w:ascii="Arial Narrow" w:hAnsi="Arial Narrow" w:cs="Arial"/>
          <w:b/>
          <w:bCs/>
          <w:color w:val="000000" w:themeColor="text1"/>
        </w:rPr>
        <w:t>protection</w:t>
      </w:r>
      <w:r w:rsidR="0007084B">
        <w:rPr>
          <w:rFonts w:ascii="Arial Narrow" w:hAnsi="Arial Narrow" w:cs="Arial"/>
          <w:color w:val="000000" w:themeColor="text1"/>
        </w:rPr>
        <w:t xml:space="preserve"> </w:t>
      </w:r>
      <w:r w:rsidR="0047275B">
        <w:rPr>
          <w:rFonts w:ascii="Arial Narrow" w:hAnsi="Arial Narrow" w:cs="Arial"/>
          <w:color w:val="000000" w:themeColor="text1"/>
        </w:rPr>
        <w:t>tries</w:t>
      </w:r>
      <w:r>
        <w:rPr>
          <w:rFonts w:ascii="Arial Narrow" w:hAnsi="Arial Narrow" w:cs="Arial"/>
          <w:color w:val="000000" w:themeColor="text1"/>
        </w:rPr>
        <w:t xml:space="preserve"> to</w:t>
      </w:r>
      <w:r w:rsidR="0007084B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guard something God is not protecting</w:t>
      </w:r>
      <w:r w:rsidR="004F5EF1">
        <w:rPr>
          <w:rFonts w:ascii="Arial Narrow" w:hAnsi="Arial Narrow" w:cs="Arial"/>
          <w:color w:val="000000" w:themeColor="text1"/>
        </w:rPr>
        <w:t>.</w:t>
      </w:r>
    </w:p>
    <w:p w14:paraId="2331FC4B" w14:textId="77777777" w:rsidR="00C955C2" w:rsidRPr="00C955C2" w:rsidRDefault="00C955C2" w:rsidP="00C955C2">
      <w:pPr>
        <w:pStyle w:val="ListParagraph"/>
        <w:rPr>
          <w:rFonts w:ascii="Arial Narrow" w:hAnsi="Arial Narrow" w:cs="Arial"/>
          <w:color w:val="000000" w:themeColor="text1"/>
        </w:rPr>
      </w:pPr>
    </w:p>
    <w:p w14:paraId="0E6A685A" w14:textId="77777777" w:rsidR="00C955C2" w:rsidRPr="00C955C2" w:rsidRDefault="00C955C2" w:rsidP="00C955C2">
      <w:pPr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0A97470E" w14:textId="7348E901" w:rsidR="00494F5E" w:rsidRPr="00C955C2" w:rsidRDefault="0098300C" w:rsidP="000C05B7">
      <w:pPr>
        <w:pStyle w:val="ListParagraph"/>
        <w:numPr>
          <w:ilvl w:val="0"/>
          <w:numId w:val="47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An unproductive</w:t>
      </w:r>
      <w:r w:rsidR="00607BB8" w:rsidRPr="00C955C2">
        <w:rPr>
          <w:rFonts w:ascii="Arial Narrow" w:hAnsi="Arial Narrow" w:cs="Arial"/>
          <w:b/>
          <w:bCs/>
          <w:color w:val="000000" w:themeColor="text1"/>
        </w:rPr>
        <w:t xml:space="preserve"> effort</w:t>
      </w:r>
      <w:r w:rsidR="00607BB8" w:rsidRPr="00C955C2">
        <w:rPr>
          <w:rFonts w:ascii="Arial Narrow" w:hAnsi="Arial Narrow" w:cs="Arial"/>
          <w:color w:val="000000" w:themeColor="text1"/>
        </w:rPr>
        <w:t xml:space="preserve"> </w:t>
      </w:r>
      <w:r w:rsidR="0047275B">
        <w:rPr>
          <w:rFonts w:ascii="Arial Narrow" w:hAnsi="Arial Narrow" w:cs="Arial"/>
          <w:color w:val="000000" w:themeColor="text1"/>
        </w:rPr>
        <w:t xml:space="preserve">is </w:t>
      </w:r>
      <w:r w:rsidR="00607BB8" w:rsidRPr="00C955C2">
        <w:rPr>
          <w:rFonts w:ascii="Arial Narrow" w:hAnsi="Arial Narrow" w:cs="Arial"/>
          <w:color w:val="000000" w:themeColor="text1"/>
        </w:rPr>
        <w:t>striving to have the best</w:t>
      </w:r>
      <w:r w:rsidR="00C955C2">
        <w:rPr>
          <w:rFonts w:ascii="Arial Narrow" w:hAnsi="Arial Narrow" w:cs="Arial"/>
          <w:color w:val="000000" w:themeColor="text1"/>
        </w:rPr>
        <w:t xml:space="preserve"> without God’s blessing of rest.</w:t>
      </w:r>
    </w:p>
    <w:p w14:paraId="7FB16ED5" w14:textId="77777777" w:rsidR="00E72D46" w:rsidRDefault="00E72D46" w:rsidP="00494F5E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6D8A3CA" w14:textId="77777777" w:rsidR="00CD184F" w:rsidRPr="00CD184F" w:rsidRDefault="00CD184F" w:rsidP="00CD184F">
      <w:pPr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06EC53C7" w14:textId="02E90E85" w:rsidR="00180C88" w:rsidRDefault="00607BB8" w:rsidP="00041367">
      <w:pPr>
        <w:pStyle w:val="ListParagraph"/>
        <w:numPr>
          <w:ilvl w:val="0"/>
          <w:numId w:val="46"/>
        </w:numPr>
        <w:ind w:right="-360"/>
        <w:rPr>
          <w:rFonts w:ascii="Arial Narrow" w:hAnsi="Arial Narrow" w:cs="Arial"/>
          <w:color w:val="000000" w:themeColor="text1"/>
        </w:rPr>
      </w:pPr>
      <w:r w:rsidRPr="00D17AC0">
        <w:rPr>
          <w:rFonts w:ascii="Arial Narrow" w:hAnsi="Arial Narrow" w:cs="Arial"/>
          <w:b/>
          <w:bCs/>
          <w:color w:val="C00000"/>
        </w:rPr>
        <w:t>V:3-5</w:t>
      </w:r>
      <w:r w:rsidRPr="00607BB8"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Our true hope </w:t>
      </w:r>
      <w:r w:rsidR="00C955C2">
        <w:rPr>
          <w:rFonts w:ascii="Arial Narrow" w:hAnsi="Arial Narrow" w:cs="Arial"/>
          <w:color w:val="000000" w:themeColor="text1"/>
        </w:rPr>
        <w:t>is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955C2">
        <w:rPr>
          <w:rFonts w:ascii="Arial Narrow" w:hAnsi="Arial Narrow" w:cs="Arial"/>
          <w:color w:val="000000" w:themeColor="text1"/>
        </w:rPr>
        <w:t>our children</w:t>
      </w:r>
      <w:r>
        <w:rPr>
          <w:rFonts w:ascii="Arial Narrow" w:hAnsi="Arial Narrow" w:cs="Arial"/>
          <w:color w:val="000000" w:themeColor="text1"/>
        </w:rPr>
        <w:t xml:space="preserve">. </w:t>
      </w:r>
    </w:p>
    <w:p w14:paraId="693C0D0C" w14:textId="316B559E" w:rsidR="00607BB8" w:rsidRDefault="00C955C2" w:rsidP="00041367">
      <w:pPr>
        <w:pStyle w:val="ListParagraph"/>
        <w:numPr>
          <w:ilvl w:val="0"/>
          <w:numId w:val="48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Protect</w:t>
      </w:r>
      <w:r w:rsidR="0098300C">
        <w:rPr>
          <w:rFonts w:ascii="Arial Narrow" w:hAnsi="Arial Narrow" w:cs="Arial"/>
          <w:b/>
          <w:bCs/>
          <w:color w:val="000000" w:themeColor="text1"/>
        </w:rPr>
        <w:t>ing</w:t>
      </w:r>
      <w:r w:rsidR="00607BB8">
        <w:rPr>
          <w:rFonts w:ascii="Arial Narrow" w:hAnsi="Arial Narrow" w:cs="Arial"/>
          <w:color w:val="000000" w:themeColor="text1"/>
        </w:rPr>
        <w:t xml:space="preserve"> our hope for the future</w:t>
      </w:r>
      <w:r>
        <w:rPr>
          <w:rFonts w:ascii="Arial Narrow" w:hAnsi="Arial Narrow" w:cs="Arial"/>
          <w:color w:val="000000" w:themeColor="text1"/>
        </w:rPr>
        <w:t xml:space="preserve"> by educating them at home</w:t>
      </w:r>
      <w:r w:rsidR="00607BB8">
        <w:rPr>
          <w:rFonts w:ascii="Arial Narrow" w:hAnsi="Arial Narrow" w:cs="Arial"/>
          <w:color w:val="000000" w:themeColor="text1"/>
        </w:rPr>
        <w:t>.</w:t>
      </w:r>
    </w:p>
    <w:p w14:paraId="64AEE2B8" w14:textId="77777777" w:rsidR="00C955C2" w:rsidRDefault="00C955C2" w:rsidP="00041367">
      <w:pPr>
        <w:pStyle w:val="ListParagraph"/>
        <w:ind w:left="1080" w:right="-360"/>
        <w:rPr>
          <w:rFonts w:ascii="Arial Narrow" w:hAnsi="Arial Narrow" w:cs="Arial"/>
          <w:color w:val="000000" w:themeColor="text1"/>
        </w:rPr>
      </w:pPr>
    </w:p>
    <w:p w14:paraId="4B28CCE1" w14:textId="18C8E0A7" w:rsidR="008511CC" w:rsidRPr="00C955C2" w:rsidRDefault="0098300C" w:rsidP="00041367">
      <w:pPr>
        <w:pStyle w:val="ListParagraph"/>
        <w:numPr>
          <w:ilvl w:val="0"/>
          <w:numId w:val="48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Blessed is the man </w:t>
      </w:r>
      <w:r>
        <w:rPr>
          <w:rFonts w:ascii="Arial Narrow" w:hAnsi="Arial Narrow" w:cs="Arial"/>
          <w:color w:val="000000" w:themeColor="text1"/>
        </w:rPr>
        <w:t>who understands his greatest responsibility is being a protector of the family</w:t>
      </w:r>
      <w:r w:rsidR="00C955C2">
        <w:rPr>
          <w:rFonts w:ascii="Arial Narrow" w:hAnsi="Arial Narrow" w:cs="Arial"/>
          <w:color w:val="000000" w:themeColor="text1"/>
        </w:rPr>
        <w:t>.</w:t>
      </w:r>
    </w:p>
    <w:p w14:paraId="4B0FB285" w14:textId="0CD4F893" w:rsidR="005B346B" w:rsidRPr="008827D3" w:rsidRDefault="008827D3" w:rsidP="008827D3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sectPr w:rsidR="005B346B" w:rsidRPr="008827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4D14" w14:textId="77777777" w:rsidR="00353A26" w:rsidRDefault="00353A26" w:rsidP="000E168B">
      <w:r>
        <w:separator/>
      </w:r>
    </w:p>
  </w:endnote>
  <w:endnote w:type="continuationSeparator" w:id="0">
    <w:p w14:paraId="1807FC1A" w14:textId="77777777" w:rsidR="00353A26" w:rsidRDefault="00353A26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27A7" w14:textId="77777777" w:rsidR="00353A26" w:rsidRDefault="00353A26" w:rsidP="000E168B">
      <w:r>
        <w:separator/>
      </w:r>
    </w:p>
  </w:footnote>
  <w:footnote w:type="continuationSeparator" w:id="0">
    <w:p w14:paraId="601AE466" w14:textId="77777777" w:rsidR="00353A26" w:rsidRDefault="00353A26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610B7"/>
    <w:multiLevelType w:val="hybridMultilevel"/>
    <w:tmpl w:val="A5740434"/>
    <w:lvl w:ilvl="0" w:tplc="2C68E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C28"/>
    <w:multiLevelType w:val="hybridMultilevel"/>
    <w:tmpl w:val="EA5C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A53DD"/>
    <w:multiLevelType w:val="hybridMultilevel"/>
    <w:tmpl w:val="08666DB0"/>
    <w:lvl w:ilvl="0" w:tplc="79229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447AF"/>
    <w:multiLevelType w:val="hybridMultilevel"/>
    <w:tmpl w:val="41A016E6"/>
    <w:lvl w:ilvl="0" w:tplc="87DC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D6929"/>
    <w:multiLevelType w:val="hybridMultilevel"/>
    <w:tmpl w:val="6B260CE2"/>
    <w:lvl w:ilvl="0" w:tplc="C7C084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B5317"/>
    <w:multiLevelType w:val="hybridMultilevel"/>
    <w:tmpl w:val="568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61D1"/>
    <w:multiLevelType w:val="hybridMultilevel"/>
    <w:tmpl w:val="FB080914"/>
    <w:lvl w:ilvl="0" w:tplc="34AE6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5913A5"/>
    <w:multiLevelType w:val="hybridMultilevel"/>
    <w:tmpl w:val="761EB9FC"/>
    <w:lvl w:ilvl="0" w:tplc="EA2658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477F3"/>
    <w:multiLevelType w:val="hybridMultilevel"/>
    <w:tmpl w:val="C7407258"/>
    <w:lvl w:ilvl="0" w:tplc="504C0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35629"/>
    <w:multiLevelType w:val="hybridMultilevel"/>
    <w:tmpl w:val="08EA4D3E"/>
    <w:lvl w:ilvl="0" w:tplc="B66E5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446DC"/>
    <w:multiLevelType w:val="hybridMultilevel"/>
    <w:tmpl w:val="45A2B084"/>
    <w:lvl w:ilvl="0" w:tplc="32E29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01256D"/>
    <w:multiLevelType w:val="hybridMultilevel"/>
    <w:tmpl w:val="6D2A759C"/>
    <w:lvl w:ilvl="0" w:tplc="3D8482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670F2"/>
    <w:multiLevelType w:val="hybridMultilevel"/>
    <w:tmpl w:val="1F9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F6"/>
    <w:multiLevelType w:val="hybridMultilevel"/>
    <w:tmpl w:val="E9D09914"/>
    <w:lvl w:ilvl="0" w:tplc="20549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36B52"/>
    <w:multiLevelType w:val="multilevel"/>
    <w:tmpl w:val="F7EEF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68036D"/>
    <w:multiLevelType w:val="hybridMultilevel"/>
    <w:tmpl w:val="04D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28"/>
  </w:num>
  <w:num w:numId="5">
    <w:abstractNumId w:val="19"/>
  </w:num>
  <w:num w:numId="6">
    <w:abstractNumId w:val="45"/>
  </w:num>
  <w:num w:numId="7">
    <w:abstractNumId w:val="6"/>
  </w:num>
  <w:num w:numId="8">
    <w:abstractNumId w:val="38"/>
  </w:num>
  <w:num w:numId="9">
    <w:abstractNumId w:val="17"/>
  </w:num>
  <w:num w:numId="10">
    <w:abstractNumId w:val="20"/>
  </w:num>
  <w:num w:numId="11">
    <w:abstractNumId w:val="34"/>
  </w:num>
  <w:num w:numId="12">
    <w:abstractNumId w:val="5"/>
  </w:num>
  <w:num w:numId="13">
    <w:abstractNumId w:val="23"/>
  </w:num>
  <w:num w:numId="14">
    <w:abstractNumId w:val="10"/>
  </w:num>
  <w:num w:numId="15">
    <w:abstractNumId w:val="35"/>
  </w:num>
  <w:num w:numId="16">
    <w:abstractNumId w:val="9"/>
  </w:num>
  <w:num w:numId="17">
    <w:abstractNumId w:val="43"/>
  </w:num>
  <w:num w:numId="18">
    <w:abstractNumId w:val="8"/>
  </w:num>
  <w:num w:numId="19">
    <w:abstractNumId w:val="11"/>
  </w:num>
  <w:num w:numId="20">
    <w:abstractNumId w:val="0"/>
  </w:num>
  <w:num w:numId="21">
    <w:abstractNumId w:val="4"/>
  </w:num>
  <w:num w:numId="22">
    <w:abstractNumId w:val="3"/>
  </w:num>
  <w:num w:numId="23">
    <w:abstractNumId w:val="32"/>
  </w:num>
  <w:num w:numId="24">
    <w:abstractNumId w:val="1"/>
  </w:num>
  <w:num w:numId="25">
    <w:abstractNumId w:val="33"/>
  </w:num>
  <w:num w:numId="26">
    <w:abstractNumId w:val="22"/>
  </w:num>
  <w:num w:numId="27">
    <w:abstractNumId w:val="13"/>
  </w:num>
  <w:num w:numId="28">
    <w:abstractNumId w:val="16"/>
  </w:num>
  <w:num w:numId="29">
    <w:abstractNumId w:val="39"/>
  </w:num>
  <w:num w:numId="30">
    <w:abstractNumId w:val="40"/>
  </w:num>
  <w:num w:numId="31">
    <w:abstractNumId w:val="18"/>
  </w:num>
  <w:num w:numId="32">
    <w:abstractNumId w:val="21"/>
  </w:num>
  <w:num w:numId="33">
    <w:abstractNumId w:val="47"/>
  </w:num>
  <w:num w:numId="34">
    <w:abstractNumId w:val="29"/>
  </w:num>
  <w:num w:numId="35">
    <w:abstractNumId w:val="15"/>
  </w:num>
  <w:num w:numId="36">
    <w:abstractNumId w:val="2"/>
  </w:num>
  <w:num w:numId="37">
    <w:abstractNumId w:val="7"/>
  </w:num>
  <w:num w:numId="38">
    <w:abstractNumId w:val="36"/>
  </w:num>
  <w:num w:numId="39">
    <w:abstractNumId w:val="26"/>
  </w:num>
  <w:num w:numId="40">
    <w:abstractNumId w:val="37"/>
  </w:num>
  <w:num w:numId="41">
    <w:abstractNumId w:val="14"/>
  </w:num>
  <w:num w:numId="42">
    <w:abstractNumId w:val="12"/>
  </w:num>
  <w:num w:numId="43">
    <w:abstractNumId w:val="25"/>
  </w:num>
  <w:num w:numId="44">
    <w:abstractNumId w:val="46"/>
  </w:num>
  <w:num w:numId="45">
    <w:abstractNumId w:val="41"/>
  </w:num>
  <w:num w:numId="46">
    <w:abstractNumId w:val="44"/>
  </w:num>
  <w:num w:numId="47">
    <w:abstractNumId w:val="42"/>
  </w:num>
  <w:num w:numId="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1367"/>
    <w:rsid w:val="0004300B"/>
    <w:rsid w:val="0004397B"/>
    <w:rsid w:val="00043A2B"/>
    <w:rsid w:val="00044EF0"/>
    <w:rsid w:val="00046811"/>
    <w:rsid w:val="00047A94"/>
    <w:rsid w:val="00051759"/>
    <w:rsid w:val="000606D3"/>
    <w:rsid w:val="000607D9"/>
    <w:rsid w:val="00060D1C"/>
    <w:rsid w:val="00061AC1"/>
    <w:rsid w:val="00062DCE"/>
    <w:rsid w:val="000636B7"/>
    <w:rsid w:val="000677BA"/>
    <w:rsid w:val="0007084B"/>
    <w:rsid w:val="000716C4"/>
    <w:rsid w:val="00076AAC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02C"/>
    <w:rsid w:val="000B37D4"/>
    <w:rsid w:val="000B4197"/>
    <w:rsid w:val="000B6C40"/>
    <w:rsid w:val="000B72D7"/>
    <w:rsid w:val="000C3D75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0C88"/>
    <w:rsid w:val="00182DA0"/>
    <w:rsid w:val="00185BC7"/>
    <w:rsid w:val="00192DAF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B7702"/>
    <w:rsid w:val="001C0789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03"/>
    <w:rsid w:val="002043F5"/>
    <w:rsid w:val="00205042"/>
    <w:rsid w:val="002076DD"/>
    <w:rsid w:val="0021176F"/>
    <w:rsid w:val="002117D9"/>
    <w:rsid w:val="002173B2"/>
    <w:rsid w:val="0022535C"/>
    <w:rsid w:val="00227BC7"/>
    <w:rsid w:val="002308D1"/>
    <w:rsid w:val="00231F6D"/>
    <w:rsid w:val="00231FB1"/>
    <w:rsid w:val="002337B3"/>
    <w:rsid w:val="002413FC"/>
    <w:rsid w:val="0024409D"/>
    <w:rsid w:val="002466A0"/>
    <w:rsid w:val="00252479"/>
    <w:rsid w:val="00252A5E"/>
    <w:rsid w:val="00253BB6"/>
    <w:rsid w:val="002564A5"/>
    <w:rsid w:val="00257A46"/>
    <w:rsid w:val="00260A77"/>
    <w:rsid w:val="00262A1C"/>
    <w:rsid w:val="00262D93"/>
    <w:rsid w:val="002652E6"/>
    <w:rsid w:val="00266642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87FC3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58EA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0A02"/>
    <w:rsid w:val="002C4120"/>
    <w:rsid w:val="002C4ABB"/>
    <w:rsid w:val="002C7878"/>
    <w:rsid w:val="002D0E99"/>
    <w:rsid w:val="002D1759"/>
    <w:rsid w:val="002D3A72"/>
    <w:rsid w:val="002D41A6"/>
    <w:rsid w:val="002D443D"/>
    <w:rsid w:val="002D4C4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5E0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3A26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5F88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794"/>
    <w:rsid w:val="0043478F"/>
    <w:rsid w:val="00434C3C"/>
    <w:rsid w:val="0043608C"/>
    <w:rsid w:val="004372A0"/>
    <w:rsid w:val="00437CFC"/>
    <w:rsid w:val="00440535"/>
    <w:rsid w:val="00441E83"/>
    <w:rsid w:val="004464C5"/>
    <w:rsid w:val="00447165"/>
    <w:rsid w:val="00452286"/>
    <w:rsid w:val="00453A0B"/>
    <w:rsid w:val="0045544C"/>
    <w:rsid w:val="0045669C"/>
    <w:rsid w:val="00461EA6"/>
    <w:rsid w:val="00462639"/>
    <w:rsid w:val="00466EC8"/>
    <w:rsid w:val="0046756A"/>
    <w:rsid w:val="0047086F"/>
    <w:rsid w:val="004714FA"/>
    <w:rsid w:val="00472634"/>
    <w:rsid w:val="0047275B"/>
    <w:rsid w:val="00480FDD"/>
    <w:rsid w:val="00483FCD"/>
    <w:rsid w:val="00484B2B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3848"/>
    <w:rsid w:val="004F40D3"/>
    <w:rsid w:val="004F5EF1"/>
    <w:rsid w:val="004F636C"/>
    <w:rsid w:val="00501A92"/>
    <w:rsid w:val="00501E5D"/>
    <w:rsid w:val="00502FA8"/>
    <w:rsid w:val="00504DB0"/>
    <w:rsid w:val="0050739F"/>
    <w:rsid w:val="0051024D"/>
    <w:rsid w:val="00510D55"/>
    <w:rsid w:val="00511558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2AB6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5632"/>
    <w:rsid w:val="006D6A4F"/>
    <w:rsid w:val="006E354F"/>
    <w:rsid w:val="006E37B8"/>
    <w:rsid w:val="006E4B81"/>
    <w:rsid w:val="006E6496"/>
    <w:rsid w:val="006F1DB2"/>
    <w:rsid w:val="006F5475"/>
    <w:rsid w:val="006F61DA"/>
    <w:rsid w:val="006F7456"/>
    <w:rsid w:val="006F793A"/>
    <w:rsid w:val="00701086"/>
    <w:rsid w:val="00702DF1"/>
    <w:rsid w:val="0070415F"/>
    <w:rsid w:val="0070509F"/>
    <w:rsid w:val="00706506"/>
    <w:rsid w:val="007070E5"/>
    <w:rsid w:val="00716C9A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5261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2F1"/>
    <w:rsid w:val="007E3FDF"/>
    <w:rsid w:val="007E43EE"/>
    <w:rsid w:val="007F0F70"/>
    <w:rsid w:val="007F3670"/>
    <w:rsid w:val="007F5855"/>
    <w:rsid w:val="007F7E8E"/>
    <w:rsid w:val="00804929"/>
    <w:rsid w:val="00804FFC"/>
    <w:rsid w:val="00805A01"/>
    <w:rsid w:val="00811138"/>
    <w:rsid w:val="00811390"/>
    <w:rsid w:val="00811674"/>
    <w:rsid w:val="008117FB"/>
    <w:rsid w:val="00812A1C"/>
    <w:rsid w:val="008133C5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6A1C"/>
    <w:rsid w:val="00916E86"/>
    <w:rsid w:val="00922E45"/>
    <w:rsid w:val="00923695"/>
    <w:rsid w:val="00924159"/>
    <w:rsid w:val="0092662D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74C6"/>
    <w:rsid w:val="00991C2F"/>
    <w:rsid w:val="00993CA1"/>
    <w:rsid w:val="009974B6"/>
    <w:rsid w:val="00997ED3"/>
    <w:rsid w:val="009A17D8"/>
    <w:rsid w:val="009A5591"/>
    <w:rsid w:val="009A5DDF"/>
    <w:rsid w:val="009A5F02"/>
    <w:rsid w:val="009A6B18"/>
    <w:rsid w:val="009B1099"/>
    <w:rsid w:val="009B18BB"/>
    <w:rsid w:val="009B3E26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09A5"/>
    <w:rsid w:val="009E1399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07639"/>
    <w:rsid w:val="00B11A52"/>
    <w:rsid w:val="00B11CCF"/>
    <w:rsid w:val="00B1353A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2FE3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16885"/>
    <w:rsid w:val="00C20782"/>
    <w:rsid w:val="00C234C1"/>
    <w:rsid w:val="00C2353C"/>
    <w:rsid w:val="00C23ECA"/>
    <w:rsid w:val="00C306C8"/>
    <w:rsid w:val="00C312D0"/>
    <w:rsid w:val="00C342FE"/>
    <w:rsid w:val="00C4205A"/>
    <w:rsid w:val="00C42E15"/>
    <w:rsid w:val="00C43B4A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55C2"/>
    <w:rsid w:val="00C960C7"/>
    <w:rsid w:val="00CA31F4"/>
    <w:rsid w:val="00CA7E2B"/>
    <w:rsid w:val="00CB1407"/>
    <w:rsid w:val="00CB1653"/>
    <w:rsid w:val="00CC6274"/>
    <w:rsid w:val="00CC63C3"/>
    <w:rsid w:val="00CC796C"/>
    <w:rsid w:val="00CD0A2F"/>
    <w:rsid w:val="00CD184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7AC0"/>
    <w:rsid w:val="00D20C95"/>
    <w:rsid w:val="00D2133A"/>
    <w:rsid w:val="00D2169E"/>
    <w:rsid w:val="00D23F3B"/>
    <w:rsid w:val="00D252BF"/>
    <w:rsid w:val="00D25B74"/>
    <w:rsid w:val="00D27BFB"/>
    <w:rsid w:val="00D30115"/>
    <w:rsid w:val="00D31B09"/>
    <w:rsid w:val="00D3348F"/>
    <w:rsid w:val="00D3350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AAD"/>
    <w:rsid w:val="00DF18FC"/>
    <w:rsid w:val="00DF1E8A"/>
    <w:rsid w:val="00DF2DB3"/>
    <w:rsid w:val="00DF3346"/>
    <w:rsid w:val="00DF622B"/>
    <w:rsid w:val="00E017D7"/>
    <w:rsid w:val="00E01A0C"/>
    <w:rsid w:val="00E020D9"/>
    <w:rsid w:val="00E039FA"/>
    <w:rsid w:val="00E0432C"/>
    <w:rsid w:val="00E06C83"/>
    <w:rsid w:val="00E11A50"/>
    <w:rsid w:val="00E12559"/>
    <w:rsid w:val="00E13D07"/>
    <w:rsid w:val="00E155B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2D46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F75"/>
    <w:rsid w:val="00FC699E"/>
    <w:rsid w:val="00FD2B21"/>
    <w:rsid w:val="00FD3813"/>
    <w:rsid w:val="00FD3E81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3</cp:revision>
  <cp:lastPrinted>2021-08-19T17:19:00Z</cp:lastPrinted>
  <dcterms:created xsi:type="dcterms:W3CDTF">2021-08-22T06:17:00Z</dcterms:created>
  <dcterms:modified xsi:type="dcterms:W3CDTF">2021-08-22T06:36:00Z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